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9E" w:rsidRDefault="000C3B9E" w:rsidP="00B15BAA">
      <w:pPr>
        <w:rPr>
          <w:rFonts w:hint="eastAsia"/>
        </w:rPr>
      </w:pPr>
      <w:r>
        <w:rPr>
          <w:rFonts w:hint="eastAsia"/>
        </w:rPr>
        <w:t>第１号様式</w:t>
      </w:r>
    </w:p>
    <w:p w:rsidR="000C3B9E" w:rsidRDefault="000C3B9E" w:rsidP="00AD5744">
      <w:pPr>
        <w:ind w:firstLineChars="100" w:firstLine="202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0C3B9E" w:rsidRDefault="000C3B9E" w:rsidP="003D7FC8">
      <w:pPr>
        <w:ind w:firstLineChars="100" w:firstLine="202"/>
        <w:rPr>
          <w:rFonts w:hint="eastAsia"/>
        </w:rPr>
      </w:pPr>
    </w:p>
    <w:p w:rsidR="000C3B9E" w:rsidRDefault="000C3B9E" w:rsidP="00AD5744">
      <w:pPr>
        <w:ind w:firstLineChars="100" w:firstLine="202"/>
        <w:jc w:val="center"/>
        <w:rPr>
          <w:rFonts w:hint="eastAsia"/>
        </w:rPr>
      </w:pPr>
      <w:r>
        <w:rPr>
          <w:rFonts w:hint="eastAsia"/>
        </w:rPr>
        <w:t>外部評価の実施回数の緩和に係る申請書</w:t>
      </w:r>
    </w:p>
    <w:p w:rsidR="000C3B9E" w:rsidRDefault="000C3B9E" w:rsidP="003D7FC8">
      <w:pPr>
        <w:ind w:firstLineChars="100" w:firstLine="202"/>
        <w:rPr>
          <w:rFonts w:hint="eastAsia"/>
        </w:rPr>
      </w:pPr>
    </w:p>
    <w:p w:rsidR="000C3B9E" w:rsidRDefault="000C3B9E" w:rsidP="00AD5744">
      <w:pPr>
        <w:ind w:firstLineChars="200" w:firstLine="403"/>
        <w:rPr>
          <w:rFonts w:hint="eastAsia"/>
        </w:rPr>
      </w:pPr>
      <w:r>
        <w:rPr>
          <w:rFonts w:hint="eastAsia"/>
        </w:rPr>
        <w:t>館山市長　　　　　　　　様</w:t>
      </w:r>
    </w:p>
    <w:p w:rsidR="000C3B9E" w:rsidRDefault="000C3B9E" w:rsidP="003D7FC8">
      <w:pPr>
        <w:ind w:firstLineChars="100" w:firstLine="202"/>
        <w:rPr>
          <w:rFonts w:hint="eastAsia"/>
        </w:rPr>
      </w:pPr>
    </w:p>
    <w:p w:rsidR="000C3B9E" w:rsidRDefault="00AD5744" w:rsidP="00AD5744">
      <w:pPr>
        <w:ind w:firstLineChars="2045" w:firstLine="4122"/>
        <w:rPr>
          <w:rFonts w:hint="eastAsia"/>
        </w:rPr>
      </w:pPr>
      <w:r>
        <w:rPr>
          <w:rFonts w:hint="eastAsia"/>
        </w:rPr>
        <w:t xml:space="preserve">申請者   </w:t>
      </w:r>
      <w:r w:rsidR="000C3B9E" w:rsidRPr="00924347">
        <w:rPr>
          <w:rFonts w:hint="eastAsia"/>
          <w:spacing w:val="87"/>
          <w:kern w:val="0"/>
          <w:fitText w:val="1010" w:id="-144004351"/>
        </w:rPr>
        <w:t>所在</w:t>
      </w:r>
      <w:r w:rsidR="000C3B9E" w:rsidRPr="00924347">
        <w:rPr>
          <w:rFonts w:hint="eastAsia"/>
          <w:spacing w:val="1"/>
          <w:kern w:val="0"/>
          <w:fitText w:val="1010" w:id="-144004351"/>
        </w:rPr>
        <w:t>地</w:t>
      </w:r>
    </w:p>
    <w:p w:rsidR="000C3B9E" w:rsidRDefault="000C3B9E" w:rsidP="003D7FC8">
      <w:pPr>
        <w:ind w:firstLineChars="100" w:firstLine="202"/>
        <w:rPr>
          <w:rFonts w:hint="eastAsia"/>
        </w:rPr>
      </w:pPr>
      <w:r>
        <w:rPr>
          <w:rFonts w:hint="eastAsia"/>
        </w:rPr>
        <w:t xml:space="preserve">　　　　　</w:t>
      </w:r>
      <w:r w:rsidR="00AD5744">
        <w:rPr>
          <w:rFonts w:hint="eastAsia"/>
        </w:rPr>
        <w:t xml:space="preserve">　　　　　　　　　　　　　　　　　　　</w:t>
      </w:r>
      <w:r w:rsidRPr="00924347">
        <w:rPr>
          <w:rFonts w:hint="eastAsia"/>
          <w:spacing w:val="87"/>
          <w:kern w:val="0"/>
          <w:fitText w:val="1010" w:id="-144004352"/>
        </w:rPr>
        <w:t>法人</w:t>
      </w:r>
      <w:r w:rsidRPr="00924347">
        <w:rPr>
          <w:rFonts w:hint="eastAsia"/>
          <w:spacing w:val="1"/>
          <w:kern w:val="0"/>
          <w:fitText w:val="1010" w:id="-144004352"/>
        </w:rPr>
        <w:t>名</w:t>
      </w:r>
    </w:p>
    <w:p w:rsidR="000C3B9E" w:rsidRDefault="000C3B9E" w:rsidP="003D7FC8">
      <w:pPr>
        <w:ind w:firstLineChars="100" w:firstLine="202"/>
        <w:rPr>
          <w:rFonts w:hint="eastAsia"/>
        </w:rPr>
      </w:pPr>
      <w:r>
        <w:rPr>
          <w:rFonts w:hint="eastAsia"/>
        </w:rPr>
        <w:t xml:space="preserve">　　　　　</w:t>
      </w:r>
      <w:r w:rsidR="00AD5744">
        <w:rPr>
          <w:rFonts w:hint="eastAsia"/>
        </w:rPr>
        <w:t xml:space="preserve">　　</w:t>
      </w:r>
      <w:bookmarkStart w:id="0" w:name="_GoBack"/>
      <w:bookmarkEnd w:id="0"/>
      <w:r w:rsidR="00AD574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法人代表者</w:t>
      </w:r>
      <w:r w:rsidR="00AD5744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:rsidR="000C3B9E" w:rsidRDefault="000C3B9E" w:rsidP="003D7FC8">
      <w:pPr>
        <w:ind w:firstLineChars="100" w:firstLine="202"/>
        <w:rPr>
          <w:rFonts w:hint="eastAsia"/>
        </w:rPr>
      </w:pPr>
    </w:p>
    <w:p w:rsidR="007E0B9E" w:rsidRDefault="000C3B9E" w:rsidP="00A718A4">
      <w:pPr>
        <w:spacing w:line="300" w:lineRule="auto"/>
        <w:ind w:leftChars="100" w:left="202" w:firstLineChars="99" w:firstLine="200"/>
        <w:rPr>
          <w:rFonts w:hint="eastAsia"/>
        </w:rPr>
      </w:pPr>
      <w:r>
        <w:rPr>
          <w:rFonts w:hint="eastAsia"/>
        </w:rPr>
        <w:t>外部評価の実施回数の緩和の適用を受けたいので，館山市外部評価の実施回数の緩和の適用に係る事務取扱要領第２条の規定により申請します。</w:t>
      </w:r>
    </w:p>
    <w:tbl>
      <w:tblPr>
        <w:tblW w:w="8989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97"/>
        <w:gridCol w:w="411"/>
        <w:gridCol w:w="407"/>
        <w:gridCol w:w="404"/>
        <w:gridCol w:w="404"/>
        <w:gridCol w:w="404"/>
        <w:gridCol w:w="404"/>
        <w:gridCol w:w="404"/>
        <w:gridCol w:w="404"/>
        <w:gridCol w:w="98"/>
        <w:gridCol w:w="306"/>
        <w:gridCol w:w="906"/>
        <w:gridCol w:w="2626"/>
      </w:tblGrid>
      <w:tr w:rsidR="00F85B42" w:rsidTr="007E0B9E">
        <w:tblPrEx>
          <w:tblCellMar>
            <w:top w:w="0" w:type="dxa"/>
            <w:bottom w:w="0" w:type="dxa"/>
          </w:tblCellMar>
        </w:tblPrEx>
        <w:trPr>
          <w:gridAfter w:val="2"/>
          <w:wAfter w:w="3532" w:type="dxa"/>
          <w:trHeight w:val="434"/>
        </w:trPr>
        <w:tc>
          <w:tcPr>
            <w:tcW w:w="1414" w:type="dxa"/>
            <w:vAlign w:val="center"/>
          </w:tcPr>
          <w:p w:rsidR="00F85B42" w:rsidRDefault="00F85B42" w:rsidP="007E0B9E">
            <w:pPr>
              <w:jc w:val="center"/>
              <w:rPr>
                <w:rFonts w:hint="eastAsia"/>
              </w:rPr>
            </w:pPr>
            <w:r w:rsidRPr="00277ADE">
              <w:rPr>
                <w:rFonts w:hint="eastAsia"/>
                <w:spacing w:val="14"/>
                <w:kern w:val="0"/>
                <w:fitText w:val="1212" w:id="-145000192"/>
              </w:rPr>
              <w:t>事業所番</w:t>
            </w:r>
            <w:r w:rsidRPr="00277ADE">
              <w:rPr>
                <w:rFonts w:hint="eastAsia"/>
                <w:kern w:val="0"/>
                <w:fitText w:val="1212" w:id="-145000192"/>
              </w:rPr>
              <w:t>号</w:t>
            </w:r>
          </w:p>
        </w:tc>
        <w:tc>
          <w:tcPr>
            <w:tcW w:w="397" w:type="dxa"/>
            <w:tcBorders>
              <w:top w:val="single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</w:tr>
      <w:tr w:rsidR="00F85B42" w:rsidTr="007E0B9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14" w:type="dxa"/>
            <w:tcBorders>
              <w:bottom w:val="dashed" w:sz="4" w:space="0" w:color="auto"/>
            </w:tcBorders>
            <w:vAlign w:val="center"/>
          </w:tcPr>
          <w:p w:rsidR="00F85B42" w:rsidRDefault="00F85B42" w:rsidP="007E0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75" w:type="dxa"/>
            <w:gridSpan w:val="13"/>
            <w:tcBorders>
              <w:bottom w:val="dashed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</w:tr>
      <w:tr w:rsidR="00F85B42" w:rsidTr="00C939F2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39F2" w:rsidRDefault="00F85B42" w:rsidP="00C939F2">
            <w:pPr>
              <w:jc w:val="center"/>
              <w:rPr>
                <w:rFonts w:hint="eastAsia"/>
              </w:rPr>
            </w:pPr>
            <w:r w:rsidRPr="00AD5744">
              <w:rPr>
                <w:rFonts w:hint="eastAsia"/>
                <w:spacing w:val="55"/>
                <w:kern w:val="0"/>
                <w:fitText w:val="1212" w:id="-145000447"/>
              </w:rPr>
              <w:t>事業</w:t>
            </w:r>
            <w:r w:rsidR="00AD5744">
              <w:rPr>
                <w:rFonts w:hint="eastAsia"/>
                <w:spacing w:val="55"/>
                <w:kern w:val="0"/>
                <w:fitText w:val="1212" w:id="-145000447"/>
              </w:rPr>
              <w:t>所</w:t>
            </w:r>
            <w:r w:rsidRPr="00AD5744">
              <w:rPr>
                <w:rFonts w:hint="eastAsia"/>
                <w:spacing w:val="1"/>
                <w:kern w:val="0"/>
                <w:fitText w:val="1212" w:id="-145000447"/>
              </w:rPr>
              <w:t>名</w:t>
            </w:r>
          </w:p>
        </w:tc>
        <w:tc>
          <w:tcPr>
            <w:tcW w:w="7575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</w:p>
        </w:tc>
      </w:tr>
      <w:tr w:rsidR="00F85B42" w:rsidTr="00C939F2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F85B42" w:rsidP="00C939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5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5B42" w:rsidRDefault="00F85B42" w:rsidP="00F85B42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F85B42" w:rsidTr="00F85B4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F85B42" w:rsidP="00F85B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EC3DFE" w:rsidP="00EC3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F85B42" w:rsidP="00F85B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2A6AF1" w:rsidP="002A6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B42" w:rsidRDefault="00F85B42" w:rsidP="00F85B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F85B42" w:rsidTr="00F85B4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F85B42" w:rsidRDefault="00F85B42" w:rsidP="00F85B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7575" w:type="dxa"/>
            <w:gridSpan w:val="13"/>
            <w:tcBorders>
              <w:top w:val="single" w:sz="4" w:space="0" w:color="auto"/>
            </w:tcBorders>
            <w:vAlign w:val="center"/>
          </w:tcPr>
          <w:p w:rsidR="00F85B42" w:rsidRDefault="00F85B42" w:rsidP="00F85B42">
            <w:pPr>
              <w:jc w:val="center"/>
              <w:rPr>
                <w:rFonts w:hint="eastAsia"/>
              </w:rPr>
            </w:pPr>
          </w:p>
        </w:tc>
      </w:tr>
    </w:tbl>
    <w:p w:rsidR="00F85B42" w:rsidRDefault="00F85B42" w:rsidP="003D7FC8">
      <w:pPr>
        <w:ind w:firstLineChars="100" w:firstLine="202"/>
        <w:rPr>
          <w:rFonts w:hint="eastAsia"/>
        </w:rPr>
      </w:pPr>
    </w:p>
    <w:tbl>
      <w:tblPr>
        <w:tblW w:w="899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7"/>
        <w:gridCol w:w="5258"/>
      </w:tblGrid>
      <w:tr w:rsidR="00381826" w:rsidTr="007E0B9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737" w:type="dxa"/>
            <w:vAlign w:val="center"/>
          </w:tcPr>
          <w:p w:rsidR="00381826" w:rsidRDefault="00381826" w:rsidP="007E0B9E">
            <w:pPr>
              <w:jc w:val="center"/>
              <w:rPr>
                <w:rFonts w:hint="eastAsia"/>
              </w:rPr>
            </w:pPr>
            <w:r w:rsidRPr="00AD5744">
              <w:rPr>
                <w:rFonts w:hint="eastAsia"/>
                <w:spacing w:val="24"/>
                <w:kern w:val="0"/>
                <w:fitText w:val="3434" w:id="-145000191"/>
              </w:rPr>
              <w:t>直近の外部評価の訪問調査</w:t>
            </w:r>
            <w:r w:rsidRPr="00AD5744">
              <w:rPr>
                <w:rFonts w:hint="eastAsia"/>
                <w:kern w:val="0"/>
                <w:fitText w:val="3434" w:id="-145000191"/>
              </w:rPr>
              <w:t>日</w:t>
            </w:r>
          </w:p>
        </w:tc>
        <w:tc>
          <w:tcPr>
            <w:tcW w:w="5258" w:type="dxa"/>
            <w:vAlign w:val="center"/>
          </w:tcPr>
          <w:p w:rsidR="00381826" w:rsidRDefault="007E0B9E" w:rsidP="007E0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1826">
              <w:rPr>
                <w:rFonts w:hint="eastAsia"/>
              </w:rPr>
              <w:t>年　　　　　月　　　　　日</w:t>
            </w:r>
          </w:p>
        </w:tc>
      </w:tr>
      <w:tr w:rsidR="00381826" w:rsidTr="007E0B9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737" w:type="dxa"/>
            <w:vAlign w:val="center"/>
          </w:tcPr>
          <w:p w:rsidR="00381826" w:rsidRDefault="00381826" w:rsidP="007E0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実施回数の緩和を受けようとする年度</w:t>
            </w:r>
          </w:p>
        </w:tc>
        <w:tc>
          <w:tcPr>
            <w:tcW w:w="5258" w:type="dxa"/>
            <w:vAlign w:val="center"/>
          </w:tcPr>
          <w:p w:rsidR="00381826" w:rsidRDefault="00381826" w:rsidP="007E0B9E">
            <w:pPr>
              <w:ind w:firstLineChars="694" w:firstLine="1399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</w:tbl>
    <w:p w:rsidR="00C939F2" w:rsidRDefault="00C939F2" w:rsidP="00C939F2">
      <w:pPr>
        <w:ind w:firstLineChars="100" w:firstLine="202"/>
        <w:rPr>
          <w:rFonts w:hint="eastAsia"/>
        </w:rPr>
      </w:pPr>
    </w:p>
    <w:p w:rsidR="00381826" w:rsidRDefault="00C939F2" w:rsidP="003D7FC8">
      <w:pPr>
        <w:ind w:firstLineChars="100" w:firstLine="202"/>
        <w:rPr>
          <w:rFonts w:hint="eastAsia"/>
        </w:rPr>
      </w:pPr>
      <w:r>
        <w:rPr>
          <w:rFonts w:hint="eastAsia"/>
        </w:rPr>
        <w:t>緩和要件確認欄</w:t>
      </w:r>
    </w:p>
    <w:tbl>
      <w:tblPr>
        <w:tblW w:w="899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5260"/>
      </w:tblGrid>
      <w:tr w:rsidR="00C939F2" w:rsidTr="007E0B9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735" w:type="dxa"/>
            <w:vAlign w:val="center"/>
          </w:tcPr>
          <w:p w:rsidR="00C939F2" w:rsidRDefault="00C939F2" w:rsidP="007E0B9E">
            <w:pPr>
              <w:rPr>
                <w:rFonts w:hint="eastAsia"/>
              </w:rPr>
            </w:pPr>
            <w:r w:rsidRPr="00AD5744">
              <w:rPr>
                <w:rFonts w:hint="eastAsia"/>
                <w:spacing w:val="97"/>
                <w:kern w:val="0"/>
                <w:fitText w:val="3535" w:id="-144998398"/>
              </w:rPr>
              <w:t>外部評価の実施年</w:t>
            </w:r>
            <w:r w:rsidRPr="00AD5744">
              <w:rPr>
                <w:rFonts w:hint="eastAsia"/>
                <w:spacing w:val="1"/>
                <w:kern w:val="0"/>
                <w:fitText w:val="3535" w:id="-144998398"/>
              </w:rPr>
              <w:t>度</w:t>
            </w:r>
          </w:p>
        </w:tc>
        <w:tc>
          <w:tcPr>
            <w:tcW w:w="5260" w:type="dxa"/>
          </w:tcPr>
          <w:p w:rsidR="00C939F2" w:rsidRDefault="00C939F2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>□ ５年間連続実施　　　　□ ５年未満</w:t>
            </w:r>
          </w:p>
          <w:p w:rsidR="00C939F2" w:rsidRDefault="00C939F2" w:rsidP="003D196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（実施年　</w:t>
            </w:r>
            <w:r w:rsidRPr="00C939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 w:rsidRPr="00C939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 w:rsidRPr="00C939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 w:rsidRPr="00C939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 w:rsidRPr="00C939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年）</w:t>
            </w:r>
          </w:p>
        </w:tc>
      </w:tr>
      <w:tr w:rsidR="00C939F2" w:rsidTr="00C939F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735" w:type="dxa"/>
          </w:tcPr>
          <w:p w:rsidR="00C939F2" w:rsidRDefault="00C939F2" w:rsidP="00452005">
            <w:pPr>
              <w:jc w:val="left"/>
              <w:rPr>
                <w:rFonts w:hint="eastAsia"/>
              </w:rPr>
            </w:pPr>
            <w:r w:rsidRPr="00AD5744">
              <w:rPr>
                <w:rFonts w:hint="eastAsia"/>
                <w:kern w:val="0"/>
                <w:fitText w:val="3535" w:id="-144998399"/>
              </w:rPr>
              <w:t>「自己評価及び外部評価結果」及</w:t>
            </w:r>
            <w:r w:rsidRPr="00AD5744">
              <w:rPr>
                <w:rFonts w:hint="eastAsia"/>
                <w:spacing w:val="7"/>
                <w:kern w:val="0"/>
                <w:fitText w:val="3535" w:id="-144998399"/>
              </w:rPr>
              <w:t>び</w:t>
            </w:r>
          </w:p>
          <w:p w:rsidR="00C939F2" w:rsidRDefault="00C939F2" w:rsidP="00452005">
            <w:pPr>
              <w:jc w:val="left"/>
              <w:rPr>
                <w:rFonts w:hint="eastAsia"/>
              </w:rPr>
            </w:pPr>
            <w:r w:rsidRPr="00AD5744">
              <w:rPr>
                <w:rFonts w:hint="eastAsia"/>
                <w:spacing w:val="56"/>
                <w:kern w:val="0"/>
                <w:fitText w:val="3535" w:id="-144998400"/>
              </w:rPr>
              <w:t>「目的達成計画」の提</w:t>
            </w:r>
            <w:r w:rsidRPr="00AD5744">
              <w:rPr>
                <w:rFonts w:hint="eastAsia"/>
                <w:spacing w:val="-2"/>
                <w:kern w:val="0"/>
                <w:fitText w:val="3535" w:id="-144998400"/>
              </w:rPr>
              <w:t>出</w:t>
            </w:r>
          </w:p>
          <w:p w:rsidR="00C939F2" w:rsidRDefault="00C939F2" w:rsidP="00452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（本申請に添付する場合も含む）</w:t>
            </w:r>
          </w:p>
        </w:tc>
        <w:tc>
          <w:tcPr>
            <w:tcW w:w="5260" w:type="dxa"/>
          </w:tcPr>
          <w:p w:rsidR="00C939F2" w:rsidRDefault="00C939F2" w:rsidP="003D7FC8">
            <w:pPr>
              <w:rPr>
                <w:rFonts w:hint="eastAsia"/>
              </w:rPr>
            </w:pPr>
          </w:p>
          <w:p w:rsidR="00C939F2" w:rsidRDefault="00C939F2" w:rsidP="00AD5744">
            <w:pPr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>□ 提出済　　　　　　　□ 未提出</w:t>
            </w:r>
          </w:p>
        </w:tc>
      </w:tr>
      <w:tr w:rsidR="00C939F2" w:rsidTr="007E0B9E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3735" w:type="dxa"/>
            <w:vAlign w:val="center"/>
          </w:tcPr>
          <w:p w:rsidR="00C939F2" w:rsidRDefault="00C939F2" w:rsidP="007E0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運営会議開催日</w:t>
            </w:r>
            <w:r w:rsidR="007E0B9E">
              <w:rPr>
                <w:rFonts w:hint="eastAsia"/>
              </w:rPr>
              <w:t>，</w:t>
            </w:r>
            <w:r>
              <w:rPr>
                <w:rFonts w:hint="eastAsia"/>
              </w:rPr>
              <w:t>及び市職員又は地域包</w:t>
            </w:r>
            <w:r w:rsidRPr="00A370F4">
              <w:rPr>
                <w:rFonts w:hint="eastAsia"/>
                <w:spacing w:val="17"/>
                <w:kern w:val="0"/>
                <w:fitText w:val="3535" w:id="-145000703"/>
              </w:rPr>
              <w:t>括支援センター職員の出席状</w:t>
            </w:r>
            <w:r w:rsidRPr="00A370F4">
              <w:rPr>
                <w:rFonts w:hint="eastAsia"/>
                <w:spacing w:val="6"/>
                <w:kern w:val="0"/>
                <w:fitText w:val="3535" w:id="-145000703"/>
              </w:rPr>
              <w:t>況</w:t>
            </w:r>
          </w:p>
        </w:tc>
        <w:tc>
          <w:tcPr>
            <w:tcW w:w="5260" w:type="dxa"/>
          </w:tcPr>
          <w:p w:rsidR="00C939F2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  <w:p w:rsidR="007E0B9E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  <w:p w:rsidR="00C939F2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  <w:p w:rsidR="00C939F2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④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  <w:p w:rsidR="00C939F2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⑤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  <w:p w:rsidR="00C939F2" w:rsidRDefault="007E0B9E" w:rsidP="00AD5744">
            <w:pPr>
              <w:spacing w:line="300" w:lineRule="auto"/>
              <w:ind w:firstLineChars="50" w:firstLine="101"/>
              <w:rPr>
                <w:rFonts w:hint="eastAsia"/>
              </w:rPr>
            </w:pPr>
            <w:r>
              <w:rPr>
                <w:rFonts w:hint="eastAsia"/>
              </w:rPr>
              <w:t xml:space="preserve">⑥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0B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7E0B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　□ 出席　　　□ 欠席</w:t>
            </w:r>
          </w:p>
        </w:tc>
      </w:tr>
    </w:tbl>
    <w:p w:rsidR="00C939F2" w:rsidRDefault="007E0B9E" w:rsidP="00C939F2">
      <w:pPr>
        <w:ind w:firstLineChars="100" w:firstLine="202"/>
        <w:rPr>
          <w:rFonts w:hint="eastAsia"/>
        </w:rPr>
      </w:pPr>
      <w:r>
        <w:rPr>
          <w:rFonts w:hint="eastAsia"/>
        </w:rPr>
        <w:t>添付書類（必要に応じて）</w:t>
      </w:r>
    </w:p>
    <w:p w:rsidR="007E0B9E" w:rsidRDefault="007E0B9E" w:rsidP="00C939F2">
      <w:pPr>
        <w:ind w:firstLineChars="100" w:firstLine="202"/>
        <w:rPr>
          <w:rFonts w:hint="eastAsia"/>
        </w:rPr>
      </w:pPr>
      <w:r>
        <w:rPr>
          <w:rFonts w:hint="eastAsia"/>
        </w:rPr>
        <w:t xml:space="preserve">　１　過去５年間の外部評価結果（未提出の年度がある場合には，その写しを提出）</w:t>
      </w:r>
    </w:p>
    <w:p w:rsidR="007E0B9E" w:rsidRDefault="007E0B9E" w:rsidP="00C939F2">
      <w:pPr>
        <w:ind w:firstLineChars="100" w:firstLine="202"/>
        <w:rPr>
          <w:rFonts w:hint="eastAsia"/>
        </w:rPr>
      </w:pPr>
      <w:r>
        <w:rPr>
          <w:rFonts w:hint="eastAsia"/>
        </w:rPr>
        <w:t xml:space="preserve">　２　過去１年間（実施回数の緩和を受けようとする年度の前年度）の運営推進会議の議事録等</w:t>
      </w:r>
    </w:p>
    <w:p w:rsidR="007E0B9E" w:rsidRDefault="007E0B9E" w:rsidP="007E0B9E">
      <w:pPr>
        <w:ind w:firstLineChars="299" w:firstLine="603"/>
        <w:rPr>
          <w:rFonts w:hint="eastAsia"/>
        </w:rPr>
      </w:pPr>
      <w:r>
        <w:rPr>
          <w:rFonts w:hint="eastAsia"/>
        </w:rPr>
        <w:t>（運営推進会議の実施状況，及び構成員の出席状況が確認できるもの）</w:t>
      </w:r>
    </w:p>
    <w:sectPr w:rsidR="007E0B9E" w:rsidSect="009F6285">
      <w:pgSz w:w="11906" w:h="16838" w:code="9"/>
      <w:pgMar w:top="1134" w:right="1418" w:bottom="113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98" w:rsidRDefault="00B87298" w:rsidP="00FE14C1">
      <w:r>
        <w:separator/>
      </w:r>
    </w:p>
  </w:endnote>
  <w:endnote w:type="continuationSeparator" w:id="0">
    <w:p w:rsidR="00B87298" w:rsidRDefault="00B87298" w:rsidP="00FE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98" w:rsidRDefault="00B87298" w:rsidP="00FE14C1">
      <w:r>
        <w:separator/>
      </w:r>
    </w:p>
  </w:footnote>
  <w:footnote w:type="continuationSeparator" w:id="0">
    <w:p w:rsidR="00B87298" w:rsidRDefault="00B87298" w:rsidP="00FE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57FB"/>
    <w:multiLevelType w:val="hybridMultilevel"/>
    <w:tmpl w:val="3348D89A"/>
    <w:lvl w:ilvl="0" w:tplc="4E62568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3E31F1"/>
    <w:multiLevelType w:val="hybridMultilevel"/>
    <w:tmpl w:val="A5A8BD82"/>
    <w:lvl w:ilvl="0" w:tplc="FCF043F0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C66D2E"/>
    <w:multiLevelType w:val="hybridMultilevel"/>
    <w:tmpl w:val="B2364566"/>
    <w:lvl w:ilvl="0" w:tplc="E320F8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8C"/>
    <w:rsid w:val="00031173"/>
    <w:rsid w:val="00070B6E"/>
    <w:rsid w:val="000C3B9E"/>
    <w:rsid w:val="00232E07"/>
    <w:rsid w:val="002760FC"/>
    <w:rsid w:val="00277ADE"/>
    <w:rsid w:val="002A6AF1"/>
    <w:rsid w:val="002C2425"/>
    <w:rsid w:val="002E5917"/>
    <w:rsid w:val="0032608B"/>
    <w:rsid w:val="00381826"/>
    <w:rsid w:val="003D196A"/>
    <w:rsid w:val="003D7FC8"/>
    <w:rsid w:val="00436015"/>
    <w:rsid w:val="00452005"/>
    <w:rsid w:val="00467BAF"/>
    <w:rsid w:val="00470A64"/>
    <w:rsid w:val="004933F1"/>
    <w:rsid w:val="004F7F2E"/>
    <w:rsid w:val="00550A77"/>
    <w:rsid w:val="0055120E"/>
    <w:rsid w:val="005B5102"/>
    <w:rsid w:val="005E65CA"/>
    <w:rsid w:val="00677AB6"/>
    <w:rsid w:val="00682BB2"/>
    <w:rsid w:val="006C76A6"/>
    <w:rsid w:val="006E567F"/>
    <w:rsid w:val="00791810"/>
    <w:rsid w:val="007B79FD"/>
    <w:rsid w:val="007E0B9E"/>
    <w:rsid w:val="0082658C"/>
    <w:rsid w:val="00833103"/>
    <w:rsid w:val="00845F73"/>
    <w:rsid w:val="00857789"/>
    <w:rsid w:val="0089358A"/>
    <w:rsid w:val="008A1D0B"/>
    <w:rsid w:val="008E3361"/>
    <w:rsid w:val="008F0F13"/>
    <w:rsid w:val="008F7C2F"/>
    <w:rsid w:val="00904F66"/>
    <w:rsid w:val="00924347"/>
    <w:rsid w:val="00945B5E"/>
    <w:rsid w:val="009A5C90"/>
    <w:rsid w:val="009F6285"/>
    <w:rsid w:val="00A370F4"/>
    <w:rsid w:val="00A718A4"/>
    <w:rsid w:val="00A7302A"/>
    <w:rsid w:val="00A7505C"/>
    <w:rsid w:val="00AC402B"/>
    <w:rsid w:val="00AD5744"/>
    <w:rsid w:val="00AE188A"/>
    <w:rsid w:val="00B15BAA"/>
    <w:rsid w:val="00B22503"/>
    <w:rsid w:val="00B54F5F"/>
    <w:rsid w:val="00B72FCD"/>
    <w:rsid w:val="00B87298"/>
    <w:rsid w:val="00BA34DA"/>
    <w:rsid w:val="00BC3000"/>
    <w:rsid w:val="00BC6877"/>
    <w:rsid w:val="00BD1CBD"/>
    <w:rsid w:val="00C14E2F"/>
    <w:rsid w:val="00C939F2"/>
    <w:rsid w:val="00CB0752"/>
    <w:rsid w:val="00D01DBB"/>
    <w:rsid w:val="00D74D44"/>
    <w:rsid w:val="00D94FCC"/>
    <w:rsid w:val="00E0534C"/>
    <w:rsid w:val="00E23994"/>
    <w:rsid w:val="00E87CB6"/>
    <w:rsid w:val="00EC3DFE"/>
    <w:rsid w:val="00EC6CE5"/>
    <w:rsid w:val="00F85B42"/>
    <w:rsid w:val="00F9670D"/>
    <w:rsid w:val="00FD3168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DFD52-5133-4BC9-B419-C1B409A4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6C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1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4C1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FE1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4C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館山市外部評価の実施回数の緩和の適用に係る事務取扱要領</vt:lpstr>
      <vt:lpstr>館山市外部評価の実施回数の緩和の適用に係る事務取扱要領</vt:lpstr>
    </vt:vector>
  </TitlesOfParts>
  <LinksUpToDate>false</LinksUpToDate>
  <CharactersWithSpaces>800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