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0A8" w:rsidRPr="006223B8" w:rsidRDefault="00F040A8" w:rsidP="00F040A8">
      <w:bookmarkStart w:id="0" w:name="_GoBack"/>
      <w:bookmarkEnd w:id="0"/>
    </w:p>
    <w:p w:rsidR="00F040A8" w:rsidRPr="006223B8" w:rsidRDefault="00F040A8" w:rsidP="00F040A8">
      <w:pPr>
        <w:jc w:val="center"/>
      </w:pPr>
      <w:r w:rsidRPr="006223B8">
        <w:rPr>
          <w:rFonts w:hint="eastAsia"/>
        </w:rPr>
        <w:t>館山市</w:t>
      </w:r>
      <w:r w:rsidR="0050533A">
        <w:rPr>
          <w:rFonts w:hint="eastAsia"/>
        </w:rPr>
        <w:t>企業誘致</w:t>
      </w:r>
      <w:r w:rsidRPr="006223B8">
        <w:rPr>
          <w:rFonts w:hint="eastAsia"/>
        </w:rPr>
        <w:t>補助金変更（中止・廃止）承認申請書</w:t>
      </w:r>
    </w:p>
    <w:p w:rsidR="00F040A8" w:rsidRPr="006223B8" w:rsidRDefault="00F040A8" w:rsidP="00F040A8">
      <w:pPr>
        <w:jc w:val="right"/>
      </w:pPr>
      <w:r w:rsidRPr="006223B8">
        <w:rPr>
          <w:rFonts w:hint="eastAsia"/>
        </w:rPr>
        <w:t>年　　　月　　日</w:t>
      </w:r>
    </w:p>
    <w:p w:rsidR="00F040A8" w:rsidRPr="006223B8" w:rsidRDefault="00F040A8" w:rsidP="00F040A8">
      <w:r w:rsidRPr="006223B8">
        <w:rPr>
          <w:rFonts w:hint="eastAsia"/>
        </w:rPr>
        <w:t xml:space="preserve">　館山市長　　　　　　　様</w:t>
      </w:r>
    </w:p>
    <w:p w:rsidR="00F040A8" w:rsidRPr="006223B8" w:rsidRDefault="00F040A8" w:rsidP="00F040A8">
      <w:pPr>
        <w:ind w:right="1108" w:firstLineChars="1700" w:firstLine="4709"/>
      </w:pPr>
      <w:r w:rsidRPr="006223B8">
        <w:rPr>
          <w:rFonts w:hint="eastAsia"/>
        </w:rPr>
        <w:t xml:space="preserve">住所　　　　　　　　　　　　　</w:t>
      </w:r>
    </w:p>
    <w:p w:rsidR="00F040A8" w:rsidRPr="006223B8" w:rsidRDefault="00F040A8" w:rsidP="00F040A8">
      <w:pPr>
        <w:jc w:val="right"/>
      </w:pPr>
      <w:r w:rsidRPr="006223B8">
        <w:rPr>
          <w:rFonts w:hint="eastAsia"/>
        </w:rPr>
        <w:t xml:space="preserve">氏名　　　　　　　　　　　　㊞　　</w:t>
      </w:r>
    </w:p>
    <w:p w:rsidR="00F040A8" w:rsidRPr="006223B8" w:rsidRDefault="00F040A8" w:rsidP="00F040A8">
      <w:pPr>
        <w:ind w:right="2216"/>
        <w:jc w:val="center"/>
      </w:pPr>
      <w:r>
        <w:rPr>
          <w:rFonts w:hint="eastAsia"/>
        </w:rPr>
        <w:t xml:space="preserve">　　　　　　　　　　　　　　</w:t>
      </w:r>
      <w:r w:rsidRPr="006223B8">
        <w:rPr>
          <w:rFonts w:hint="eastAsia"/>
        </w:rPr>
        <w:t xml:space="preserve">電話番号　　　　　　　　　　</w:t>
      </w:r>
    </w:p>
    <w:p w:rsidR="00F040A8" w:rsidRDefault="00F040A8" w:rsidP="00F040A8">
      <w:r w:rsidRPr="006223B8">
        <w:rPr>
          <w:rFonts w:hint="eastAsia"/>
        </w:rPr>
        <w:t xml:space="preserve">　　　　　年　　月　　</w:t>
      </w:r>
      <w:proofErr w:type="gramStart"/>
      <w:r w:rsidRPr="006223B8">
        <w:rPr>
          <w:rFonts w:hint="eastAsia"/>
        </w:rPr>
        <w:t>日付け</w:t>
      </w:r>
      <w:proofErr w:type="gramEnd"/>
      <w:r w:rsidRPr="006223B8">
        <w:rPr>
          <w:rFonts w:hint="eastAsia"/>
        </w:rPr>
        <w:t xml:space="preserve">　　　　第　　　号で交付決定のあった</w:t>
      </w:r>
      <w:r w:rsidR="0050533A">
        <w:rPr>
          <w:rFonts w:hint="eastAsia"/>
        </w:rPr>
        <w:t>企業誘致</w:t>
      </w:r>
      <w:r w:rsidRPr="006223B8">
        <w:rPr>
          <w:rFonts w:hint="eastAsia"/>
        </w:rPr>
        <w:t>補助金について，下記のとおり申請の内容を変更（中止・廃止）したいので，館山市</w:t>
      </w:r>
      <w:r w:rsidR="0050533A">
        <w:rPr>
          <w:rFonts w:hint="eastAsia"/>
        </w:rPr>
        <w:t>企業誘致</w:t>
      </w:r>
      <w:r w:rsidRPr="006223B8">
        <w:rPr>
          <w:rFonts w:hint="eastAsia"/>
        </w:rPr>
        <w:t>補助金交付要綱第</w:t>
      </w:r>
      <w:r w:rsidR="00F500EB">
        <w:rPr>
          <w:rFonts w:hint="eastAsia"/>
        </w:rPr>
        <w:t>８</w:t>
      </w:r>
      <w:r w:rsidRPr="006223B8">
        <w:rPr>
          <w:rFonts w:hint="eastAsia"/>
        </w:rPr>
        <w:t>条の規定により，その承認を申請します。</w:t>
      </w:r>
    </w:p>
    <w:p w:rsidR="00F040A8" w:rsidRPr="006223B8" w:rsidRDefault="00F040A8" w:rsidP="00F040A8"/>
    <w:p w:rsidR="00F040A8" w:rsidRPr="006223B8" w:rsidRDefault="00F040A8" w:rsidP="00F040A8">
      <w:pPr>
        <w:jc w:val="center"/>
      </w:pPr>
      <w:r w:rsidRPr="006223B8">
        <w:rPr>
          <w:rFonts w:hint="eastAsia"/>
        </w:rPr>
        <w:t>記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1108"/>
        <w:gridCol w:w="6371"/>
      </w:tblGrid>
      <w:tr w:rsidR="00F040A8" w:rsidTr="00CE75AB">
        <w:tc>
          <w:tcPr>
            <w:tcW w:w="3155" w:type="dxa"/>
            <w:gridSpan w:val="2"/>
            <w:shd w:val="clear" w:color="auto" w:fill="auto"/>
          </w:tcPr>
          <w:p w:rsidR="00F040A8" w:rsidRDefault="00F040A8" w:rsidP="006D49B6">
            <w:pPr>
              <w:jc w:val="center"/>
            </w:pPr>
            <w:r w:rsidRPr="006223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事　業　</w:t>
            </w:r>
            <w:r w:rsidR="006D49B6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 w:rsidR="006D49B6">
              <w:rPr>
                <w:rFonts w:hint="eastAsia"/>
              </w:rPr>
              <w:t>容</w:t>
            </w:r>
          </w:p>
        </w:tc>
        <w:tc>
          <w:tcPr>
            <w:tcW w:w="6371" w:type="dxa"/>
            <w:shd w:val="clear" w:color="auto" w:fill="auto"/>
          </w:tcPr>
          <w:p w:rsidR="00F040A8" w:rsidRDefault="00F040A8" w:rsidP="00F040A8"/>
        </w:tc>
      </w:tr>
      <w:tr w:rsidR="00F040A8" w:rsidTr="00CE75AB">
        <w:tc>
          <w:tcPr>
            <w:tcW w:w="2047" w:type="dxa"/>
            <w:vMerge w:val="restart"/>
            <w:shd w:val="clear" w:color="auto" w:fill="auto"/>
            <w:vAlign w:val="center"/>
          </w:tcPr>
          <w:p w:rsidR="00F040A8" w:rsidRDefault="00F040A8" w:rsidP="00CE75AB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040A8" w:rsidRDefault="00F040A8" w:rsidP="00CE75AB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371" w:type="dxa"/>
            <w:shd w:val="clear" w:color="auto" w:fill="auto"/>
          </w:tcPr>
          <w:p w:rsidR="00F040A8" w:rsidRDefault="00F040A8" w:rsidP="00F040A8"/>
          <w:p w:rsidR="00F040A8" w:rsidRDefault="00F040A8" w:rsidP="00F040A8"/>
        </w:tc>
      </w:tr>
      <w:tr w:rsidR="00F040A8" w:rsidTr="00CE75AB">
        <w:tc>
          <w:tcPr>
            <w:tcW w:w="2047" w:type="dxa"/>
            <w:vMerge/>
            <w:shd w:val="clear" w:color="auto" w:fill="auto"/>
            <w:vAlign w:val="center"/>
          </w:tcPr>
          <w:p w:rsidR="00F040A8" w:rsidRDefault="00F040A8" w:rsidP="00CE75AB">
            <w:pPr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040A8" w:rsidRDefault="00F040A8" w:rsidP="00CE75AB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371" w:type="dxa"/>
            <w:shd w:val="clear" w:color="auto" w:fill="auto"/>
          </w:tcPr>
          <w:p w:rsidR="00F040A8" w:rsidRDefault="00F040A8" w:rsidP="00F040A8"/>
          <w:p w:rsidR="00F040A8" w:rsidRDefault="00F040A8" w:rsidP="00F040A8"/>
        </w:tc>
      </w:tr>
      <w:tr w:rsidR="00F040A8" w:rsidTr="00CE75AB">
        <w:tc>
          <w:tcPr>
            <w:tcW w:w="2047" w:type="dxa"/>
            <w:vMerge w:val="restart"/>
            <w:shd w:val="clear" w:color="auto" w:fill="auto"/>
            <w:vAlign w:val="center"/>
          </w:tcPr>
          <w:p w:rsidR="00F040A8" w:rsidRDefault="00F040A8" w:rsidP="00CE75AB">
            <w:pPr>
              <w:jc w:val="center"/>
            </w:pPr>
            <w:r>
              <w:rPr>
                <w:rFonts w:hint="eastAsia"/>
              </w:rPr>
              <w:t>経　　費</w:t>
            </w:r>
          </w:p>
          <w:p w:rsidR="00F040A8" w:rsidRDefault="00F040A8" w:rsidP="00CE75AB">
            <w:pPr>
              <w:jc w:val="center"/>
            </w:pPr>
            <w:r>
              <w:rPr>
                <w:rFonts w:hint="eastAsia"/>
              </w:rPr>
              <w:t>所要総額</w:t>
            </w:r>
          </w:p>
        </w:tc>
        <w:tc>
          <w:tcPr>
            <w:tcW w:w="1108" w:type="dxa"/>
            <w:shd w:val="clear" w:color="auto" w:fill="auto"/>
          </w:tcPr>
          <w:p w:rsidR="00F040A8" w:rsidRDefault="00F040A8" w:rsidP="00F040A8">
            <w:r>
              <w:rPr>
                <w:rFonts w:hint="eastAsia"/>
              </w:rPr>
              <w:t>変更前</w:t>
            </w:r>
          </w:p>
        </w:tc>
        <w:tc>
          <w:tcPr>
            <w:tcW w:w="6371" w:type="dxa"/>
            <w:shd w:val="clear" w:color="auto" w:fill="auto"/>
          </w:tcPr>
          <w:p w:rsidR="00F040A8" w:rsidRDefault="00F040A8" w:rsidP="00F040A8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F040A8" w:rsidTr="00CE75AB">
        <w:tc>
          <w:tcPr>
            <w:tcW w:w="2047" w:type="dxa"/>
            <w:vMerge/>
            <w:shd w:val="clear" w:color="auto" w:fill="auto"/>
          </w:tcPr>
          <w:p w:rsidR="00F040A8" w:rsidRDefault="00F040A8" w:rsidP="00F040A8"/>
        </w:tc>
        <w:tc>
          <w:tcPr>
            <w:tcW w:w="1108" w:type="dxa"/>
            <w:shd w:val="clear" w:color="auto" w:fill="auto"/>
          </w:tcPr>
          <w:p w:rsidR="00F040A8" w:rsidRDefault="00F040A8" w:rsidP="00F040A8">
            <w:r>
              <w:rPr>
                <w:rFonts w:hint="eastAsia"/>
              </w:rPr>
              <w:t>変更後</w:t>
            </w:r>
          </w:p>
        </w:tc>
        <w:tc>
          <w:tcPr>
            <w:tcW w:w="6371" w:type="dxa"/>
            <w:shd w:val="clear" w:color="auto" w:fill="auto"/>
          </w:tcPr>
          <w:p w:rsidR="00F040A8" w:rsidRDefault="00F040A8" w:rsidP="00F040A8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F040A8" w:rsidTr="00CE75AB">
        <w:tc>
          <w:tcPr>
            <w:tcW w:w="2047" w:type="dxa"/>
            <w:vMerge w:val="restart"/>
            <w:shd w:val="clear" w:color="auto" w:fill="auto"/>
            <w:vAlign w:val="center"/>
          </w:tcPr>
          <w:p w:rsidR="00F040A8" w:rsidRDefault="00F040A8" w:rsidP="00CE75AB">
            <w:pPr>
              <w:jc w:val="center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1108" w:type="dxa"/>
            <w:shd w:val="clear" w:color="auto" w:fill="auto"/>
          </w:tcPr>
          <w:p w:rsidR="00F040A8" w:rsidRDefault="00F040A8" w:rsidP="00F040A8">
            <w:r>
              <w:rPr>
                <w:rFonts w:hint="eastAsia"/>
              </w:rPr>
              <w:t>変更前</w:t>
            </w:r>
          </w:p>
        </w:tc>
        <w:tc>
          <w:tcPr>
            <w:tcW w:w="6371" w:type="dxa"/>
            <w:shd w:val="clear" w:color="auto" w:fill="auto"/>
          </w:tcPr>
          <w:p w:rsidR="00F040A8" w:rsidRDefault="00F040A8" w:rsidP="00F040A8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F040A8" w:rsidTr="00CE75AB">
        <w:tc>
          <w:tcPr>
            <w:tcW w:w="2047" w:type="dxa"/>
            <w:vMerge/>
            <w:shd w:val="clear" w:color="auto" w:fill="auto"/>
          </w:tcPr>
          <w:p w:rsidR="00F040A8" w:rsidRDefault="00F040A8" w:rsidP="00F040A8"/>
        </w:tc>
        <w:tc>
          <w:tcPr>
            <w:tcW w:w="1108" w:type="dxa"/>
            <w:shd w:val="clear" w:color="auto" w:fill="auto"/>
          </w:tcPr>
          <w:p w:rsidR="00F040A8" w:rsidRDefault="00F040A8" w:rsidP="00F040A8">
            <w:r>
              <w:rPr>
                <w:rFonts w:hint="eastAsia"/>
              </w:rPr>
              <w:t>変更後</w:t>
            </w:r>
          </w:p>
        </w:tc>
        <w:tc>
          <w:tcPr>
            <w:tcW w:w="6371" w:type="dxa"/>
            <w:shd w:val="clear" w:color="auto" w:fill="auto"/>
          </w:tcPr>
          <w:p w:rsidR="00F040A8" w:rsidRDefault="00F040A8" w:rsidP="00F040A8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F040A8" w:rsidTr="00CE75AB">
        <w:tc>
          <w:tcPr>
            <w:tcW w:w="2047" w:type="dxa"/>
            <w:vMerge w:val="restart"/>
            <w:shd w:val="clear" w:color="auto" w:fill="auto"/>
            <w:vAlign w:val="center"/>
          </w:tcPr>
          <w:p w:rsidR="00F040A8" w:rsidRDefault="00F040A8" w:rsidP="00CE75AB">
            <w:pPr>
              <w:jc w:val="center"/>
            </w:pPr>
            <w:r>
              <w:rPr>
                <w:rFonts w:hint="eastAsia"/>
              </w:rPr>
              <w:t>着手及び完了予定年月日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F040A8" w:rsidRDefault="00F040A8" w:rsidP="00CE75AB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371" w:type="dxa"/>
            <w:tcBorders>
              <w:bottom w:val="dotted" w:sz="4" w:space="0" w:color="auto"/>
            </w:tcBorders>
            <w:shd w:val="clear" w:color="auto" w:fill="auto"/>
          </w:tcPr>
          <w:p w:rsidR="00F040A8" w:rsidRDefault="00F040A8" w:rsidP="00F040A8">
            <w:r>
              <w:rPr>
                <w:rFonts w:hint="eastAsia"/>
              </w:rPr>
              <w:t xml:space="preserve">着手年月日　　　　　　　年　　月　　日　</w:t>
            </w:r>
          </w:p>
        </w:tc>
      </w:tr>
      <w:tr w:rsidR="00F040A8" w:rsidTr="00CE75AB">
        <w:tc>
          <w:tcPr>
            <w:tcW w:w="2047" w:type="dxa"/>
            <w:vMerge/>
            <w:shd w:val="clear" w:color="auto" w:fill="auto"/>
            <w:vAlign w:val="center"/>
          </w:tcPr>
          <w:p w:rsidR="00F040A8" w:rsidRDefault="00F040A8" w:rsidP="00CE75AB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F040A8" w:rsidRDefault="00F040A8" w:rsidP="00CE75AB">
            <w:pPr>
              <w:jc w:val="center"/>
            </w:pPr>
          </w:p>
        </w:tc>
        <w:tc>
          <w:tcPr>
            <w:tcW w:w="6371" w:type="dxa"/>
            <w:tcBorders>
              <w:top w:val="dotted" w:sz="4" w:space="0" w:color="auto"/>
            </w:tcBorders>
            <w:shd w:val="clear" w:color="auto" w:fill="auto"/>
          </w:tcPr>
          <w:p w:rsidR="00F040A8" w:rsidRDefault="00F040A8" w:rsidP="00F040A8">
            <w:r>
              <w:rPr>
                <w:rFonts w:hint="eastAsia"/>
              </w:rPr>
              <w:t>完了予定年月日　　　　　年　　月　　日</w:t>
            </w:r>
          </w:p>
        </w:tc>
      </w:tr>
      <w:tr w:rsidR="00F040A8" w:rsidTr="00CE75AB">
        <w:tc>
          <w:tcPr>
            <w:tcW w:w="2047" w:type="dxa"/>
            <w:vMerge/>
            <w:shd w:val="clear" w:color="auto" w:fill="auto"/>
            <w:vAlign w:val="center"/>
          </w:tcPr>
          <w:p w:rsidR="00F040A8" w:rsidRDefault="00F040A8" w:rsidP="00CE75AB">
            <w:pPr>
              <w:jc w:val="center"/>
            </w:pP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F040A8" w:rsidRDefault="00F040A8" w:rsidP="00CE75AB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371" w:type="dxa"/>
            <w:tcBorders>
              <w:bottom w:val="dotted" w:sz="4" w:space="0" w:color="auto"/>
            </w:tcBorders>
            <w:shd w:val="clear" w:color="auto" w:fill="auto"/>
          </w:tcPr>
          <w:p w:rsidR="00F040A8" w:rsidRDefault="00F040A8" w:rsidP="00F040A8">
            <w:r>
              <w:rPr>
                <w:rFonts w:hint="eastAsia"/>
              </w:rPr>
              <w:t xml:space="preserve">着手年月日　　　　　　　年　　月　　日　</w:t>
            </w:r>
          </w:p>
        </w:tc>
      </w:tr>
      <w:tr w:rsidR="00F040A8" w:rsidTr="00CE75AB">
        <w:tc>
          <w:tcPr>
            <w:tcW w:w="2047" w:type="dxa"/>
            <w:vMerge/>
            <w:shd w:val="clear" w:color="auto" w:fill="auto"/>
          </w:tcPr>
          <w:p w:rsidR="00F040A8" w:rsidRDefault="00F040A8" w:rsidP="00F040A8"/>
        </w:tc>
        <w:tc>
          <w:tcPr>
            <w:tcW w:w="1108" w:type="dxa"/>
            <w:vMerge/>
            <w:shd w:val="clear" w:color="auto" w:fill="auto"/>
          </w:tcPr>
          <w:p w:rsidR="00F040A8" w:rsidRDefault="00F040A8" w:rsidP="00F040A8"/>
        </w:tc>
        <w:tc>
          <w:tcPr>
            <w:tcW w:w="6371" w:type="dxa"/>
            <w:tcBorders>
              <w:top w:val="dotted" w:sz="4" w:space="0" w:color="auto"/>
            </w:tcBorders>
            <w:shd w:val="clear" w:color="auto" w:fill="auto"/>
          </w:tcPr>
          <w:p w:rsidR="00F040A8" w:rsidRDefault="00F040A8" w:rsidP="00F040A8">
            <w:r>
              <w:rPr>
                <w:rFonts w:hint="eastAsia"/>
              </w:rPr>
              <w:t>完了予定年月日　　　　　年　　月　　日</w:t>
            </w:r>
          </w:p>
        </w:tc>
      </w:tr>
      <w:tr w:rsidR="00F040A8" w:rsidTr="00CE75AB">
        <w:trPr>
          <w:trHeight w:val="2200"/>
        </w:trPr>
        <w:tc>
          <w:tcPr>
            <w:tcW w:w="3155" w:type="dxa"/>
            <w:gridSpan w:val="2"/>
            <w:shd w:val="clear" w:color="auto" w:fill="auto"/>
            <w:vAlign w:val="center"/>
          </w:tcPr>
          <w:p w:rsidR="00F040A8" w:rsidRDefault="00F040A8" w:rsidP="00CE75AB">
            <w:pPr>
              <w:jc w:val="center"/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6371" w:type="dxa"/>
            <w:shd w:val="clear" w:color="auto" w:fill="auto"/>
            <w:vAlign w:val="center"/>
          </w:tcPr>
          <w:p w:rsidR="00F040A8" w:rsidRDefault="00F040A8" w:rsidP="00F040A8"/>
        </w:tc>
      </w:tr>
    </w:tbl>
    <w:p w:rsidR="00101D11" w:rsidRPr="00101D11" w:rsidRDefault="00F040A8" w:rsidP="00C26F5F">
      <w:pPr>
        <w:rPr>
          <w:kern w:val="0"/>
          <w:szCs w:val="24"/>
        </w:rPr>
      </w:pPr>
      <w:r w:rsidRPr="007C697F">
        <w:t xml:space="preserve"> </w:t>
      </w:r>
    </w:p>
    <w:sectPr w:rsidR="00101D11" w:rsidRPr="00101D11" w:rsidSect="00C26F5F">
      <w:headerReference w:type="default" r:id="rId6"/>
      <w:pgSz w:w="11907" w:h="16840" w:code="9"/>
      <w:pgMar w:top="1531" w:right="1304" w:bottom="1191" w:left="1701" w:header="142" w:footer="142" w:gutter="0"/>
      <w:cols w:space="720"/>
      <w:docGrid w:type="linesAndChars" w:linePitch="441" w:charSpace="75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B87" w:rsidRDefault="00D12B87">
      <w:r>
        <w:separator/>
      </w:r>
    </w:p>
  </w:endnote>
  <w:endnote w:type="continuationSeparator" w:id="0">
    <w:p w:rsidR="00D12B87" w:rsidRDefault="00D1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B87" w:rsidRDefault="00D12B87">
      <w:r>
        <w:separator/>
      </w:r>
    </w:p>
  </w:footnote>
  <w:footnote w:type="continuationSeparator" w:id="0">
    <w:p w:rsidR="00D12B87" w:rsidRDefault="00D12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A0D" w:rsidRDefault="005A5A0D">
    <w:pPr>
      <w:pStyle w:val="a4"/>
      <w:rPr>
        <w:rFonts w:cs="Times New Roman"/>
      </w:rPr>
    </w:pPr>
  </w:p>
  <w:p w:rsidR="00F040A8" w:rsidRDefault="005A5A0D">
    <w:pPr>
      <w:pStyle w:val="a4"/>
      <w:rPr>
        <w:rFonts w:cs="Times New Roman"/>
      </w:rPr>
    </w:pPr>
    <w:r w:rsidRPr="003778AD">
      <w:rPr>
        <w:rFonts w:cs="Times New Roman" w:hint="eastAsia"/>
      </w:rPr>
      <w:t>第</w:t>
    </w:r>
    <w:r>
      <w:rPr>
        <w:rFonts w:cs="Times New Roman" w:hint="eastAsia"/>
      </w:rPr>
      <w:t>４</w:t>
    </w:r>
    <w:r w:rsidRPr="003778AD">
      <w:rPr>
        <w:rFonts w:cs="Times New Roman" w:hint="eastAsia"/>
      </w:rPr>
      <w:t>号様式（第</w:t>
    </w:r>
    <w:r>
      <w:rPr>
        <w:rFonts w:cs="Times New Roman" w:hint="eastAsia"/>
      </w:rPr>
      <w:t>８</w:t>
    </w:r>
    <w:r w:rsidRPr="003778AD">
      <w:rPr>
        <w:rFonts w:cs="Times New Roman" w:hint="eastAsia"/>
      </w:rPr>
      <w:t>条）</w:t>
    </w:r>
  </w:p>
  <w:p w:rsidR="00F040A8" w:rsidRDefault="00F040A8">
    <w:pPr>
      <w:pStyle w:val="a4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77"/>
  <w:drawingGridVerticalSpacing w:val="44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!)-.?RT\acs}§¨°’”‰′″℃≪、。々〉》」』】〕゛゜ゝゞ・ヽヾ！％），．：；？］｝｡｣､･ﾞﾟ￠￡￢￣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55"/>
    <w:rsid w:val="0001370B"/>
    <w:rsid w:val="00017091"/>
    <w:rsid w:val="000C78E0"/>
    <w:rsid w:val="000D5378"/>
    <w:rsid w:val="000D6095"/>
    <w:rsid w:val="00101D11"/>
    <w:rsid w:val="001179DF"/>
    <w:rsid w:val="001247EF"/>
    <w:rsid w:val="0013511E"/>
    <w:rsid w:val="00146430"/>
    <w:rsid w:val="001F4FDE"/>
    <w:rsid w:val="00203F05"/>
    <w:rsid w:val="0021117D"/>
    <w:rsid w:val="00214E55"/>
    <w:rsid w:val="002651A2"/>
    <w:rsid w:val="00267356"/>
    <w:rsid w:val="00292800"/>
    <w:rsid w:val="002A3E0A"/>
    <w:rsid w:val="002A487B"/>
    <w:rsid w:val="002A69F4"/>
    <w:rsid w:val="002D6990"/>
    <w:rsid w:val="002D7B33"/>
    <w:rsid w:val="00311934"/>
    <w:rsid w:val="00331842"/>
    <w:rsid w:val="003508F1"/>
    <w:rsid w:val="00371AA5"/>
    <w:rsid w:val="0037650E"/>
    <w:rsid w:val="003A6F28"/>
    <w:rsid w:val="003B74F5"/>
    <w:rsid w:val="004075DB"/>
    <w:rsid w:val="004710EA"/>
    <w:rsid w:val="00487752"/>
    <w:rsid w:val="00496B0F"/>
    <w:rsid w:val="004C4B84"/>
    <w:rsid w:val="004F0DF6"/>
    <w:rsid w:val="004F75F8"/>
    <w:rsid w:val="0050533A"/>
    <w:rsid w:val="005801DE"/>
    <w:rsid w:val="005959B4"/>
    <w:rsid w:val="005A5A0D"/>
    <w:rsid w:val="005C4494"/>
    <w:rsid w:val="00617E0B"/>
    <w:rsid w:val="00621AA4"/>
    <w:rsid w:val="006223B8"/>
    <w:rsid w:val="00633152"/>
    <w:rsid w:val="006525B1"/>
    <w:rsid w:val="00676CA9"/>
    <w:rsid w:val="00686739"/>
    <w:rsid w:val="006B3C53"/>
    <w:rsid w:val="006D49B6"/>
    <w:rsid w:val="006F1CD6"/>
    <w:rsid w:val="007641AA"/>
    <w:rsid w:val="007A3A31"/>
    <w:rsid w:val="007A5BD0"/>
    <w:rsid w:val="007C697F"/>
    <w:rsid w:val="00827B93"/>
    <w:rsid w:val="00881A62"/>
    <w:rsid w:val="00895520"/>
    <w:rsid w:val="008F21C1"/>
    <w:rsid w:val="00906569"/>
    <w:rsid w:val="00931210"/>
    <w:rsid w:val="00940CFF"/>
    <w:rsid w:val="00943005"/>
    <w:rsid w:val="00947CBB"/>
    <w:rsid w:val="009E034A"/>
    <w:rsid w:val="009E32C0"/>
    <w:rsid w:val="00A56885"/>
    <w:rsid w:val="00A66B78"/>
    <w:rsid w:val="00AA50DF"/>
    <w:rsid w:val="00AB4B2C"/>
    <w:rsid w:val="00AF109C"/>
    <w:rsid w:val="00B04F6D"/>
    <w:rsid w:val="00B06AFC"/>
    <w:rsid w:val="00B125E5"/>
    <w:rsid w:val="00B16791"/>
    <w:rsid w:val="00B21C4D"/>
    <w:rsid w:val="00B562A3"/>
    <w:rsid w:val="00B74703"/>
    <w:rsid w:val="00BA3846"/>
    <w:rsid w:val="00C14DE2"/>
    <w:rsid w:val="00C26F5F"/>
    <w:rsid w:val="00C65FB5"/>
    <w:rsid w:val="00C97ECE"/>
    <w:rsid w:val="00CE75AB"/>
    <w:rsid w:val="00D12B87"/>
    <w:rsid w:val="00D14E50"/>
    <w:rsid w:val="00D8000A"/>
    <w:rsid w:val="00DB5C46"/>
    <w:rsid w:val="00DF5E5F"/>
    <w:rsid w:val="00E1163E"/>
    <w:rsid w:val="00E32161"/>
    <w:rsid w:val="00E379C8"/>
    <w:rsid w:val="00E41495"/>
    <w:rsid w:val="00E64987"/>
    <w:rsid w:val="00E868F6"/>
    <w:rsid w:val="00E9145D"/>
    <w:rsid w:val="00F040A8"/>
    <w:rsid w:val="00F411C9"/>
    <w:rsid w:val="00F500EB"/>
    <w:rsid w:val="00F7008D"/>
    <w:rsid w:val="00F70943"/>
    <w:rsid w:val="00FC75F3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59B4B9-85C7-49D0-B0C7-AF18DD47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562A3"/>
    <w:pPr>
      <w:widowControl w:val="0"/>
      <w:autoSpaceDE w:val="0"/>
      <w:autoSpaceDN w:val="0"/>
      <w:spacing w:line="429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040A8"/>
    <w:pPr>
      <w:tabs>
        <w:tab w:val="center" w:pos="4252"/>
        <w:tab w:val="right" w:pos="8504"/>
      </w:tabs>
      <w:wordWrap w:val="0"/>
      <w:adjustRightInd w:val="0"/>
      <w:snapToGrid w:val="0"/>
      <w:spacing w:line="380" w:lineRule="exact"/>
      <w:textAlignment w:val="center"/>
    </w:pPr>
    <w:rPr>
      <w:rFonts w:cs="ＭＳ 明朝"/>
      <w:sz w:val="21"/>
      <w:szCs w:val="21"/>
    </w:rPr>
  </w:style>
  <w:style w:type="character" w:customStyle="1" w:styleId="a5">
    <w:name w:val="ヘッダー (文字)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14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rsid w:val="00B04F6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B04F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告示（要綱）サンプル</vt:lpstr>
    </vt:vector>
  </TitlesOfParts>
  <Company>Hewlett-Packard Company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告示（要綱）サンプル</dc:title>
  <dc:subject/>
  <dc:creator>社会福祉課</dc:creator>
  <cp:keywords/>
  <dc:description/>
  <cp:lastModifiedBy>s-user</cp:lastModifiedBy>
  <cp:revision>7</cp:revision>
  <cp:lastPrinted>2018-03-06T01:17:00Z</cp:lastPrinted>
  <dcterms:created xsi:type="dcterms:W3CDTF">2017-11-28T00:43:00Z</dcterms:created>
  <dcterms:modified xsi:type="dcterms:W3CDTF">2018-03-08T06:50:00Z</dcterms:modified>
</cp:coreProperties>
</file>